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7EAF" w14:textId="77777777" w:rsidR="007B7240" w:rsidRPr="007B7240" w:rsidRDefault="007B7240" w:rsidP="007B7240">
      <w:r w:rsidRPr="007B7240">
        <w:t> </w:t>
      </w:r>
    </w:p>
    <w:p w14:paraId="21A6A4AA" w14:textId="40B7AA13" w:rsidR="007B7240" w:rsidRPr="007B7240" w:rsidRDefault="007B7240" w:rsidP="007B7240">
      <w:r w:rsidRPr="007B7240">
        <w:rPr>
          <w:b/>
          <w:bCs/>
        </w:rPr>
        <w:t>2026/2027. tanév I. félévében</w:t>
      </w:r>
      <w:r w:rsidRPr="007B7240">
        <w:t xml:space="preserve"> </w:t>
      </w:r>
      <w:r>
        <w:t>induló</w:t>
      </w:r>
      <w:r w:rsidRPr="007B7240">
        <w:t xml:space="preserve"> specializációk a </w:t>
      </w:r>
      <w:proofErr w:type="spellStart"/>
      <w:r w:rsidRPr="007B7240">
        <w:t>BSc</w:t>
      </w:r>
      <w:proofErr w:type="spellEnd"/>
      <w:r w:rsidRPr="007B7240">
        <w:t xml:space="preserve"> képzéseken: </w:t>
      </w:r>
    </w:p>
    <w:tbl>
      <w:tblPr>
        <w:tblW w:w="11574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1417"/>
        <w:gridCol w:w="2552"/>
        <w:gridCol w:w="3685"/>
        <w:gridCol w:w="807"/>
        <w:gridCol w:w="6"/>
      </w:tblGrid>
      <w:tr w:rsidR="007B7240" w:rsidRPr="007B7240" w14:paraId="4F194EB2" w14:textId="77777777" w:rsidTr="007B7240">
        <w:trPr>
          <w:trHeight w:val="315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B5012" w14:textId="0C698A48" w:rsidR="007B7240" w:rsidRPr="007B7240" w:rsidRDefault="007B7240" w:rsidP="007B7240">
            <w:r w:rsidRPr="007B7240">
              <w:t> </w:t>
            </w:r>
            <w:r w:rsidRPr="007B7240">
              <w:rPr>
                <w:b/>
                <w:bCs/>
              </w:rPr>
              <w:t>Szak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BBBEC" w14:textId="77777777" w:rsidR="007B7240" w:rsidRPr="007B7240" w:rsidRDefault="007B7240" w:rsidP="007B7240">
            <w:r w:rsidRPr="007B7240">
              <w:rPr>
                <w:b/>
                <w:bCs/>
              </w:rPr>
              <w:t>Képzéskód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F53077" w14:textId="77777777" w:rsidR="007B7240" w:rsidRPr="007B7240" w:rsidRDefault="007B7240" w:rsidP="007B7240">
            <w:r w:rsidRPr="007B7240">
              <w:rPr>
                <w:b/>
                <w:bCs/>
              </w:rPr>
              <w:t>Vonatkozó mintatanterv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11615" w14:textId="77777777" w:rsidR="007B7240" w:rsidRPr="007B7240" w:rsidRDefault="007B7240" w:rsidP="007B7240">
            <w:r w:rsidRPr="007B7240">
              <w:rPr>
                <w:b/>
                <w:bCs/>
              </w:rPr>
              <w:t>Specializáció/sáv neve</w:t>
            </w:r>
          </w:p>
        </w:tc>
        <w:tc>
          <w:tcPr>
            <w:tcW w:w="807" w:type="dxa"/>
            <w:vAlign w:val="center"/>
            <w:hideMark/>
          </w:tcPr>
          <w:p w14:paraId="78C8D6BA" w14:textId="77777777" w:rsidR="007B7240" w:rsidRPr="007B7240" w:rsidRDefault="007B7240" w:rsidP="007B7240">
            <w:r w:rsidRPr="007B7240">
              <w:t> </w:t>
            </w:r>
          </w:p>
        </w:tc>
        <w:tc>
          <w:tcPr>
            <w:tcW w:w="6" w:type="dxa"/>
            <w:vAlign w:val="center"/>
            <w:hideMark/>
          </w:tcPr>
          <w:p w14:paraId="4BE29920" w14:textId="77777777" w:rsidR="007B7240" w:rsidRPr="007B7240" w:rsidRDefault="007B7240" w:rsidP="007B7240"/>
        </w:tc>
      </w:tr>
      <w:tr w:rsidR="007B7240" w:rsidRPr="007B7240" w14:paraId="1515137C" w14:textId="77777777" w:rsidTr="007B7240">
        <w:trPr>
          <w:trHeight w:val="315"/>
        </w:trPr>
        <w:tc>
          <w:tcPr>
            <w:tcW w:w="3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CD5FD" w14:textId="77777777" w:rsidR="007B7240" w:rsidRPr="007B7240" w:rsidRDefault="007B7240" w:rsidP="007B7240">
            <w:proofErr w:type="gramStart"/>
            <w:r w:rsidRPr="007B7240">
              <w:rPr>
                <w:b/>
                <w:bCs/>
              </w:rPr>
              <w:t>Gépészmérnöki  (</w:t>
            </w:r>
            <w:proofErr w:type="gramEnd"/>
            <w:r w:rsidRPr="007B7240">
              <w:rPr>
                <w:b/>
                <w:bCs/>
              </w:rPr>
              <w:t>nappali)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9FDC9" w14:textId="77777777" w:rsidR="007B7240" w:rsidRPr="007B7240" w:rsidRDefault="007B7240" w:rsidP="007B7240">
            <w:r w:rsidRPr="007B7240">
              <w:t>GE-BG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9EEAC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6107C" w14:textId="77777777" w:rsidR="007B7240" w:rsidRPr="007B7240" w:rsidRDefault="007B7240" w:rsidP="007B7240">
            <w:r w:rsidRPr="007B7240">
              <w:t>Mérnöki modellezés</w:t>
            </w:r>
          </w:p>
        </w:tc>
        <w:tc>
          <w:tcPr>
            <w:tcW w:w="807" w:type="dxa"/>
            <w:vAlign w:val="center"/>
            <w:hideMark/>
          </w:tcPr>
          <w:p w14:paraId="6E6309E9" w14:textId="77777777" w:rsidR="007B7240" w:rsidRPr="007B7240" w:rsidRDefault="007B7240" w:rsidP="007B7240">
            <w:r w:rsidRPr="007B7240">
              <w:t> </w:t>
            </w:r>
          </w:p>
        </w:tc>
        <w:tc>
          <w:tcPr>
            <w:tcW w:w="6" w:type="dxa"/>
            <w:vAlign w:val="center"/>
            <w:hideMark/>
          </w:tcPr>
          <w:p w14:paraId="68801791" w14:textId="77777777" w:rsidR="007B7240" w:rsidRPr="007B7240" w:rsidRDefault="007B7240" w:rsidP="007B7240"/>
        </w:tc>
      </w:tr>
      <w:tr w:rsidR="007B7240" w:rsidRPr="007B7240" w14:paraId="2DF5CA53" w14:textId="77777777" w:rsidTr="007B7240">
        <w:trPr>
          <w:trHeight w:val="315"/>
        </w:trPr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92E8C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B9B08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76A81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DC695" w14:textId="77777777" w:rsidR="007B7240" w:rsidRPr="007B7240" w:rsidRDefault="007B7240" w:rsidP="007B7240">
            <w:r w:rsidRPr="007B7240">
              <w:t>Gépgyártástechnológia</w:t>
            </w:r>
          </w:p>
        </w:tc>
        <w:tc>
          <w:tcPr>
            <w:tcW w:w="807" w:type="dxa"/>
            <w:vAlign w:val="center"/>
            <w:hideMark/>
          </w:tcPr>
          <w:p w14:paraId="5118154C" w14:textId="77777777" w:rsidR="007B7240" w:rsidRPr="007B7240" w:rsidRDefault="007B7240" w:rsidP="007B7240">
            <w:r w:rsidRPr="007B7240">
              <w:t> </w:t>
            </w:r>
          </w:p>
        </w:tc>
        <w:tc>
          <w:tcPr>
            <w:tcW w:w="6" w:type="dxa"/>
            <w:vAlign w:val="center"/>
            <w:hideMark/>
          </w:tcPr>
          <w:p w14:paraId="23F5F647" w14:textId="77777777" w:rsidR="007B7240" w:rsidRPr="007B7240" w:rsidRDefault="007B7240" w:rsidP="007B7240"/>
        </w:tc>
      </w:tr>
      <w:tr w:rsidR="007B7240" w:rsidRPr="007B7240" w14:paraId="774FE08C" w14:textId="77777777" w:rsidTr="007B7240">
        <w:trPr>
          <w:trHeight w:val="315"/>
        </w:trPr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FA566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90C53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AB6EC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875CC" w14:textId="77777777" w:rsidR="007B7240" w:rsidRPr="007B7240" w:rsidRDefault="007B7240" w:rsidP="007B7240">
            <w:r w:rsidRPr="007B7240">
              <w:t>Szerszámgépészeti és célgép tervező</w:t>
            </w:r>
          </w:p>
        </w:tc>
        <w:tc>
          <w:tcPr>
            <w:tcW w:w="807" w:type="dxa"/>
            <w:vAlign w:val="center"/>
            <w:hideMark/>
          </w:tcPr>
          <w:p w14:paraId="0D1BC28B" w14:textId="77777777" w:rsidR="007B7240" w:rsidRPr="007B7240" w:rsidRDefault="007B7240" w:rsidP="007B7240">
            <w:r w:rsidRPr="007B7240">
              <w:t> </w:t>
            </w:r>
          </w:p>
        </w:tc>
        <w:tc>
          <w:tcPr>
            <w:tcW w:w="6" w:type="dxa"/>
            <w:vAlign w:val="center"/>
            <w:hideMark/>
          </w:tcPr>
          <w:p w14:paraId="7D030125" w14:textId="77777777" w:rsidR="007B7240" w:rsidRPr="007B7240" w:rsidRDefault="007B7240" w:rsidP="007B7240"/>
        </w:tc>
      </w:tr>
      <w:tr w:rsidR="007B7240" w:rsidRPr="007B7240" w14:paraId="24A73D4F" w14:textId="77777777" w:rsidTr="007B7240">
        <w:trPr>
          <w:trHeight w:val="315"/>
        </w:trPr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661A8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D3B2E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422B0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37EA6" w14:textId="77777777" w:rsidR="007B7240" w:rsidRPr="007B7240" w:rsidRDefault="007B7240" w:rsidP="007B7240">
            <w:r w:rsidRPr="007B7240">
              <w:t>Vegyipari gépészeti</w:t>
            </w:r>
          </w:p>
        </w:tc>
        <w:tc>
          <w:tcPr>
            <w:tcW w:w="807" w:type="dxa"/>
            <w:vAlign w:val="center"/>
            <w:hideMark/>
          </w:tcPr>
          <w:p w14:paraId="051E6F70" w14:textId="77777777" w:rsidR="007B7240" w:rsidRPr="007B7240" w:rsidRDefault="007B7240" w:rsidP="007B7240">
            <w:r w:rsidRPr="007B7240">
              <w:t> </w:t>
            </w:r>
          </w:p>
        </w:tc>
        <w:tc>
          <w:tcPr>
            <w:tcW w:w="6" w:type="dxa"/>
            <w:vAlign w:val="center"/>
            <w:hideMark/>
          </w:tcPr>
          <w:p w14:paraId="7BA5D9F3" w14:textId="77777777" w:rsidR="007B7240" w:rsidRPr="007B7240" w:rsidRDefault="007B7240" w:rsidP="007B7240"/>
        </w:tc>
      </w:tr>
      <w:tr w:rsidR="007B7240" w:rsidRPr="007B7240" w14:paraId="5E224108" w14:textId="77777777" w:rsidTr="007B7240">
        <w:trPr>
          <w:trHeight w:val="300"/>
        </w:trPr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7C742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3F45C" w14:textId="77777777" w:rsidR="007B7240" w:rsidRPr="007B7240" w:rsidRDefault="007B7240" w:rsidP="007B7240"/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524EE7" w14:textId="77777777" w:rsidR="007B7240" w:rsidRPr="007B7240" w:rsidRDefault="007B7240" w:rsidP="007B7240">
            <w:r w:rsidRPr="007B7240">
              <w:t>2014/2015. tanévtől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9D9D2" w14:textId="77777777" w:rsidR="007B7240" w:rsidRPr="007B7240" w:rsidRDefault="007B7240" w:rsidP="007B7240">
            <w:r w:rsidRPr="007B7240">
              <w:t>Vegyipari gépészeti</w:t>
            </w:r>
          </w:p>
        </w:tc>
        <w:tc>
          <w:tcPr>
            <w:tcW w:w="807" w:type="dxa"/>
            <w:vAlign w:val="center"/>
            <w:hideMark/>
          </w:tcPr>
          <w:p w14:paraId="59162853" w14:textId="77777777" w:rsidR="007B7240" w:rsidRPr="007B7240" w:rsidRDefault="007B7240" w:rsidP="007B7240">
            <w:r w:rsidRPr="007B7240">
              <w:t> </w:t>
            </w:r>
          </w:p>
        </w:tc>
        <w:tc>
          <w:tcPr>
            <w:tcW w:w="6" w:type="dxa"/>
            <w:vAlign w:val="center"/>
            <w:hideMark/>
          </w:tcPr>
          <w:p w14:paraId="4215EC97" w14:textId="77777777" w:rsidR="007B7240" w:rsidRPr="007B7240" w:rsidRDefault="007B7240" w:rsidP="007B7240"/>
        </w:tc>
      </w:tr>
      <w:tr w:rsidR="007B7240" w:rsidRPr="007B7240" w14:paraId="7312CF65" w14:textId="77777777" w:rsidTr="007B7240">
        <w:trPr>
          <w:trHeight w:val="195"/>
        </w:trPr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5CA7D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5FD8B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C9910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8ACF1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F60E3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454494F2" w14:textId="77777777" w:rsidR="007B7240" w:rsidRPr="007B7240" w:rsidRDefault="007B7240" w:rsidP="007B7240"/>
        </w:tc>
      </w:tr>
      <w:tr w:rsidR="007B7240" w:rsidRPr="007B7240" w14:paraId="5A12C5CD" w14:textId="77777777" w:rsidTr="007B7240">
        <w:trPr>
          <w:trHeight w:val="15"/>
        </w:trPr>
        <w:tc>
          <w:tcPr>
            <w:tcW w:w="3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B3A79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EF345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78A90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B90C0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CF8CD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1121D5C6" w14:textId="77777777" w:rsidR="007B7240" w:rsidRPr="007B7240" w:rsidRDefault="007B7240" w:rsidP="007B7240"/>
        </w:tc>
      </w:tr>
      <w:tr w:rsidR="007B7240" w:rsidRPr="007B7240" w14:paraId="41DECC48" w14:textId="77777777" w:rsidTr="007B7240">
        <w:trPr>
          <w:trHeight w:val="435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B1E25" w14:textId="77777777" w:rsidR="007B7240" w:rsidRPr="007B7240" w:rsidRDefault="007B7240" w:rsidP="007B7240">
            <w:proofErr w:type="gramStart"/>
            <w:r w:rsidRPr="007B7240">
              <w:rPr>
                <w:b/>
                <w:bCs/>
              </w:rPr>
              <w:t>Gépészmérnöki  (</w:t>
            </w:r>
            <w:proofErr w:type="gramEnd"/>
            <w:r w:rsidRPr="007B7240">
              <w:rPr>
                <w:b/>
                <w:bCs/>
              </w:rPr>
              <w:t>levelező)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02EA9" w14:textId="77777777" w:rsidR="007B7240" w:rsidRPr="007B7240" w:rsidRDefault="007B7240" w:rsidP="007B7240">
            <w:r w:rsidRPr="007B7240">
              <w:t>GE-BGL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ACC3C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9CE2D" w14:textId="77777777" w:rsidR="007B7240" w:rsidRPr="007B7240" w:rsidRDefault="007B7240" w:rsidP="007B7240">
            <w:r w:rsidRPr="007B7240">
              <w:t>Gépgyártástechnológia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75457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29EB45BA" w14:textId="77777777" w:rsidR="007B7240" w:rsidRPr="007B7240" w:rsidRDefault="007B7240" w:rsidP="007B7240"/>
        </w:tc>
      </w:tr>
      <w:tr w:rsidR="007B7240" w:rsidRPr="007B7240" w14:paraId="5BB51218" w14:textId="77777777" w:rsidTr="007B7240">
        <w:trPr>
          <w:trHeight w:val="300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FCC96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85595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80CB8" w14:textId="77777777" w:rsidR="007B7240" w:rsidRPr="007B7240" w:rsidRDefault="007B7240" w:rsidP="007B7240"/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CD5A6" w14:textId="77777777" w:rsidR="007B7240" w:rsidRPr="007B7240" w:rsidRDefault="007B7240" w:rsidP="007B7240">
            <w:r w:rsidRPr="007B7240">
              <w:t>Vegyipari gépészeti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CFCDF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789DE05C" w14:textId="77777777" w:rsidR="007B7240" w:rsidRPr="007B7240" w:rsidRDefault="007B7240" w:rsidP="007B7240"/>
        </w:tc>
      </w:tr>
      <w:tr w:rsidR="007B7240" w:rsidRPr="007B7240" w14:paraId="5FF09A56" w14:textId="77777777" w:rsidTr="007B7240">
        <w:trPr>
          <w:trHeight w:val="7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4197B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259B5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15F2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ED0AA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7DBE0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46DB2393" w14:textId="77777777" w:rsidR="007B7240" w:rsidRPr="007B7240" w:rsidRDefault="007B7240" w:rsidP="007B7240"/>
        </w:tc>
      </w:tr>
      <w:tr w:rsidR="007B7240" w:rsidRPr="007B7240" w14:paraId="28A8001B" w14:textId="77777777" w:rsidTr="007B7240">
        <w:trPr>
          <w:trHeight w:val="300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DD093" w14:textId="77777777" w:rsidR="007B7240" w:rsidRPr="007B7240" w:rsidRDefault="007B7240" w:rsidP="007B7240">
            <w:r w:rsidRPr="007B7240">
              <w:rPr>
                <w:b/>
                <w:bCs/>
              </w:rPr>
              <w:t>Gazdaságinformatikus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7707E" w14:textId="77777777" w:rsidR="007B7240" w:rsidRPr="007B7240" w:rsidRDefault="007B7240" w:rsidP="007B7240">
            <w:r w:rsidRPr="007B7240">
              <w:t>GE-BGI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36A7C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919A5" w14:textId="77777777" w:rsidR="007B7240" w:rsidRPr="007B7240" w:rsidRDefault="007B7240" w:rsidP="007B7240">
            <w:r w:rsidRPr="007B7240">
              <w:t>Menedzsment sáv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39BFDD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7C822A91" w14:textId="77777777" w:rsidR="007B7240" w:rsidRPr="007B7240" w:rsidRDefault="007B7240" w:rsidP="007B7240"/>
        </w:tc>
      </w:tr>
      <w:tr w:rsidR="007B7240" w:rsidRPr="007B7240" w14:paraId="30DA9622" w14:textId="77777777" w:rsidTr="007B7240">
        <w:trPr>
          <w:trHeight w:val="16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8C6ED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45800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0D30A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4B6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4A7F0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161B500C" w14:textId="77777777" w:rsidR="007B7240" w:rsidRPr="007B7240" w:rsidRDefault="007B7240" w:rsidP="007B7240"/>
        </w:tc>
      </w:tr>
      <w:tr w:rsidR="007B7240" w:rsidRPr="007B7240" w14:paraId="16D504B4" w14:textId="77777777" w:rsidTr="007B7240">
        <w:trPr>
          <w:trHeight w:val="46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E628E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7B103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E883E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ADAFA8" w14:textId="77777777" w:rsidR="007B7240" w:rsidRPr="007B7240" w:rsidRDefault="007B7240" w:rsidP="007B7240">
            <w:r w:rsidRPr="007B7240">
              <w:t>Alkalmazott Üzleti Informatikai sáv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880B1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7DADFD22" w14:textId="77777777" w:rsidR="007B7240" w:rsidRPr="007B7240" w:rsidRDefault="007B7240" w:rsidP="007B7240"/>
        </w:tc>
      </w:tr>
      <w:tr w:rsidR="007B7240" w:rsidRPr="007B7240" w14:paraId="458B3EFB" w14:textId="77777777" w:rsidTr="007B7240">
        <w:trPr>
          <w:trHeight w:val="315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230E8" w14:textId="77777777" w:rsidR="007B7240" w:rsidRPr="007B7240" w:rsidRDefault="007B7240" w:rsidP="007B7240">
            <w:r w:rsidRPr="007B7240">
              <w:rPr>
                <w:b/>
                <w:bCs/>
              </w:rPr>
              <w:t>Mérnökinformatikus (nappali)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ADAA6" w14:textId="77777777" w:rsidR="007B7240" w:rsidRPr="007B7240" w:rsidRDefault="007B7240" w:rsidP="007B7240">
            <w:r w:rsidRPr="007B7240">
              <w:t>GE-BI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2C5C8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A5B54" w14:textId="77777777" w:rsidR="007B7240" w:rsidRPr="007B7240" w:rsidRDefault="007B7240" w:rsidP="007B7240">
            <w:r w:rsidRPr="007B7240">
              <w:t>Infokommunikációs rendszerek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E7EE7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68775881" w14:textId="77777777" w:rsidR="007B7240" w:rsidRPr="007B7240" w:rsidRDefault="007B7240" w:rsidP="007B7240"/>
        </w:tc>
      </w:tr>
      <w:tr w:rsidR="007B7240" w:rsidRPr="007B7240" w14:paraId="1B692B26" w14:textId="77777777" w:rsidTr="007B7240">
        <w:trPr>
          <w:trHeight w:val="31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BEF2A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2D8C7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31ECF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1E734" w14:textId="77777777" w:rsidR="007B7240" w:rsidRPr="007B7240" w:rsidRDefault="007B7240" w:rsidP="007B7240">
            <w:r w:rsidRPr="007B7240">
              <w:t xml:space="preserve">Korszerű WEB-technológiák 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FA769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57A621BD" w14:textId="77777777" w:rsidR="007B7240" w:rsidRPr="007B7240" w:rsidRDefault="007B7240" w:rsidP="007B7240"/>
        </w:tc>
      </w:tr>
      <w:tr w:rsidR="007B7240" w:rsidRPr="007B7240" w14:paraId="4750919F" w14:textId="77777777" w:rsidTr="007B7240">
        <w:trPr>
          <w:trHeight w:val="31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92254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6BBF7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5EF91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43277" w14:textId="77777777" w:rsidR="007B7240" w:rsidRPr="007B7240" w:rsidRDefault="007B7240" w:rsidP="007B7240">
            <w:r w:rsidRPr="007B7240">
              <w:t>Termelésinformatika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0E030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4AA56CED" w14:textId="77777777" w:rsidR="007B7240" w:rsidRPr="007B7240" w:rsidRDefault="007B7240" w:rsidP="007B7240"/>
        </w:tc>
      </w:tr>
      <w:tr w:rsidR="007B7240" w:rsidRPr="007B7240" w14:paraId="7C83925D" w14:textId="77777777" w:rsidTr="007B7240">
        <w:trPr>
          <w:trHeight w:val="300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F4C36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BB073" w14:textId="77777777" w:rsidR="007B7240" w:rsidRPr="007B7240" w:rsidRDefault="007B7240" w:rsidP="007B7240"/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CF6EE" w14:textId="77777777" w:rsidR="007B7240" w:rsidRPr="007B7240" w:rsidRDefault="007B7240" w:rsidP="007B7240">
            <w:r w:rsidRPr="007B7240">
              <w:t>2014/2015. tanévtől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9E96C" w14:textId="77777777" w:rsidR="007B7240" w:rsidRPr="007B7240" w:rsidRDefault="007B7240" w:rsidP="007B7240">
            <w:r w:rsidRPr="007B7240">
              <w:t>Termelésinformatika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C895C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020E5FF3" w14:textId="77777777" w:rsidR="007B7240" w:rsidRPr="007B7240" w:rsidRDefault="007B7240" w:rsidP="007B7240"/>
        </w:tc>
      </w:tr>
      <w:tr w:rsidR="007B7240" w:rsidRPr="007B7240" w14:paraId="481ED130" w14:textId="77777777" w:rsidTr="007B7240">
        <w:trPr>
          <w:trHeight w:val="300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2F69E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BED7B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2589C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E12BF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1D419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41828B17" w14:textId="77777777" w:rsidR="007B7240" w:rsidRPr="007B7240" w:rsidRDefault="007B7240" w:rsidP="007B7240"/>
        </w:tc>
      </w:tr>
      <w:tr w:rsidR="007B7240" w:rsidRPr="007B7240" w14:paraId="5511505B" w14:textId="77777777" w:rsidTr="007B7240">
        <w:trPr>
          <w:trHeight w:val="315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C047D" w14:textId="77777777" w:rsidR="007B7240" w:rsidRPr="007B7240" w:rsidRDefault="007B7240" w:rsidP="007B7240">
            <w:r w:rsidRPr="007B7240">
              <w:rPr>
                <w:b/>
                <w:bCs/>
              </w:rPr>
              <w:t>Mérnökinformatikus (levelező)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51863" w14:textId="77777777" w:rsidR="007B7240" w:rsidRPr="007B7240" w:rsidRDefault="007B7240" w:rsidP="007B7240">
            <w:r w:rsidRPr="007B7240">
              <w:t>GE-BIL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553CD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C9E0A" w14:textId="77777777" w:rsidR="007B7240" w:rsidRPr="007B7240" w:rsidRDefault="007B7240" w:rsidP="007B7240">
            <w:r w:rsidRPr="007B7240">
              <w:t>Infokommunikációs rendszerek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7B2CF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1B638C7D" w14:textId="77777777" w:rsidR="007B7240" w:rsidRPr="007B7240" w:rsidRDefault="007B7240" w:rsidP="007B7240"/>
        </w:tc>
      </w:tr>
      <w:tr w:rsidR="007B7240" w:rsidRPr="007B7240" w14:paraId="5E6FC57D" w14:textId="77777777" w:rsidTr="007B7240">
        <w:trPr>
          <w:trHeight w:val="31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48EB3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2220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0E8D6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130F6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01153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6C3593B0" w14:textId="77777777" w:rsidR="007B7240" w:rsidRPr="007B7240" w:rsidRDefault="007B7240" w:rsidP="007B7240"/>
        </w:tc>
      </w:tr>
      <w:tr w:rsidR="007B7240" w:rsidRPr="007B7240" w14:paraId="5C30BBFD" w14:textId="77777777" w:rsidTr="007B7240">
        <w:trPr>
          <w:trHeight w:val="315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844AD" w14:textId="77777777" w:rsidR="007B7240" w:rsidRPr="007B7240" w:rsidRDefault="007B7240" w:rsidP="007B7240">
            <w:r w:rsidRPr="007B7240">
              <w:rPr>
                <w:b/>
                <w:bCs/>
              </w:rPr>
              <w:t>Járműmérnöki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F426A" w14:textId="77777777" w:rsidR="007B7240" w:rsidRPr="007B7240" w:rsidRDefault="007B7240" w:rsidP="007B7240">
            <w:r w:rsidRPr="007B7240">
              <w:t>GE-BJ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3C4BB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F38A2" w14:textId="77777777" w:rsidR="007B7240" w:rsidRPr="007B7240" w:rsidRDefault="007B7240" w:rsidP="007B7240">
            <w:r w:rsidRPr="007B7240">
              <w:t>Hajtásrendszerek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1CA50D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78F4A37C" w14:textId="77777777" w:rsidR="007B7240" w:rsidRPr="007B7240" w:rsidRDefault="007B7240" w:rsidP="007B7240"/>
        </w:tc>
      </w:tr>
      <w:tr w:rsidR="007B7240" w:rsidRPr="007B7240" w14:paraId="2ED89AA7" w14:textId="77777777" w:rsidTr="007B7240">
        <w:trPr>
          <w:trHeight w:val="31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8C122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62897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010A2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AE049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B044B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2C009ECB" w14:textId="77777777" w:rsidR="007B7240" w:rsidRPr="007B7240" w:rsidRDefault="007B7240" w:rsidP="007B7240"/>
        </w:tc>
      </w:tr>
      <w:tr w:rsidR="007B7240" w:rsidRPr="007B7240" w14:paraId="1BD2EFEA" w14:textId="77777777" w:rsidTr="007B7240">
        <w:trPr>
          <w:trHeight w:val="315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1C864" w14:textId="77777777" w:rsidR="007B7240" w:rsidRPr="007B7240" w:rsidRDefault="007B7240" w:rsidP="007B7240">
            <w:r w:rsidRPr="007B7240">
              <w:rPr>
                <w:b/>
                <w:bCs/>
              </w:rPr>
              <w:t>Műszaki menedzser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1885C" w14:textId="77777777" w:rsidR="007B7240" w:rsidRPr="007B7240" w:rsidRDefault="007B7240" w:rsidP="007B7240">
            <w:r w:rsidRPr="007B7240">
              <w:t>GE-BM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8F7B5" w14:textId="77777777" w:rsidR="007B7240" w:rsidRPr="007B7240" w:rsidRDefault="007B7240" w:rsidP="007B7240">
            <w:r w:rsidRPr="007B7240">
              <w:t>2023/2024. tanévtől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39CC5" w14:textId="77777777" w:rsidR="007B7240" w:rsidRPr="007B7240" w:rsidRDefault="007B7240" w:rsidP="007B7240">
            <w:r w:rsidRPr="007B7240">
              <w:t>Ipari beruházási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1E605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4F0206FD" w14:textId="77777777" w:rsidR="007B7240" w:rsidRPr="007B7240" w:rsidRDefault="007B7240" w:rsidP="007B7240"/>
        </w:tc>
      </w:tr>
      <w:tr w:rsidR="007B7240" w:rsidRPr="007B7240" w14:paraId="3000F5C4" w14:textId="77777777" w:rsidTr="007B7240">
        <w:trPr>
          <w:trHeight w:val="300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AB7A2" w14:textId="77777777" w:rsidR="007B7240" w:rsidRPr="007B7240" w:rsidRDefault="007B7240" w:rsidP="007B7240">
            <w:r w:rsidRPr="007B7240">
              <w:rPr>
                <w:b/>
                <w:bCs/>
              </w:rPr>
              <w:t>Mechatronikai mérnöki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36A3C" w14:textId="77777777" w:rsidR="007B7240" w:rsidRPr="007B7240" w:rsidRDefault="007B7240" w:rsidP="007B7240">
            <w:r w:rsidRPr="007B7240">
              <w:t>GE-BMR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F7C55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17828" w14:textId="77777777" w:rsidR="007B7240" w:rsidRPr="007B7240" w:rsidRDefault="007B7240" w:rsidP="007B7240">
            <w:r w:rsidRPr="007B7240">
              <w:t>Ipari robotok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B87F9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19DC3599" w14:textId="77777777" w:rsidR="007B7240" w:rsidRPr="007B7240" w:rsidRDefault="007B7240" w:rsidP="007B7240"/>
        </w:tc>
      </w:tr>
      <w:tr w:rsidR="007B7240" w:rsidRPr="007B7240" w14:paraId="1EAC509E" w14:textId="77777777" w:rsidTr="007B7240">
        <w:trPr>
          <w:trHeight w:val="300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1291C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2E6E5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0C338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2811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3DD28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59F81E39" w14:textId="77777777" w:rsidR="007B7240" w:rsidRPr="007B7240" w:rsidRDefault="007B7240" w:rsidP="007B7240"/>
        </w:tc>
      </w:tr>
      <w:tr w:rsidR="007B7240" w:rsidRPr="007B7240" w14:paraId="7B0935A9" w14:textId="77777777" w:rsidTr="007B7240">
        <w:trPr>
          <w:trHeight w:val="315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D840E" w14:textId="77777777" w:rsidR="007B7240" w:rsidRPr="007B7240" w:rsidRDefault="007B7240" w:rsidP="007B7240">
            <w:r w:rsidRPr="007B7240">
              <w:rPr>
                <w:b/>
                <w:bCs/>
              </w:rPr>
              <w:t>Logisztikai mérnöki (nappali)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FF1F0" w14:textId="77777777" w:rsidR="007B7240" w:rsidRPr="007B7240" w:rsidRDefault="007B7240" w:rsidP="007B7240">
            <w:r w:rsidRPr="007B7240">
              <w:t>GE-BS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170C3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FA3E2" w14:textId="77777777" w:rsidR="007B7240" w:rsidRPr="007B7240" w:rsidRDefault="007B7240" w:rsidP="007B7240">
            <w:r w:rsidRPr="007B7240">
              <w:t>Szolgáltatási folyamatmérnök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EF409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6384DC6D" w14:textId="77777777" w:rsidR="007B7240" w:rsidRPr="007B7240" w:rsidRDefault="007B7240" w:rsidP="007B7240"/>
        </w:tc>
      </w:tr>
      <w:tr w:rsidR="007B7240" w:rsidRPr="007B7240" w14:paraId="089568AF" w14:textId="77777777" w:rsidTr="007B7240">
        <w:trPr>
          <w:trHeight w:val="31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C7C19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18D8C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FEBC2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43848" w14:textId="77777777" w:rsidR="007B7240" w:rsidRPr="007B7240" w:rsidRDefault="007B7240" w:rsidP="007B7240">
            <w:r w:rsidRPr="007B7240">
              <w:t>Termelési folyamatmérnök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014F3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5D906C3E" w14:textId="77777777" w:rsidR="007B7240" w:rsidRPr="007B7240" w:rsidRDefault="007B7240" w:rsidP="007B7240"/>
        </w:tc>
      </w:tr>
      <w:tr w:rsidR="007B7240" w:rsidRPr="007B7240" w14:paraId="22C69649" w14:textId="77777777" w:rsidTr="007B7240">
        <w:trPr>
          <w:trHeight w:val="315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DB31A" w14:textId="77777777" w:rsidR="007B7240" w:rsidRPr="007B7240" w:rsidRDefault="007B7240" w:rsidP="007B7240">
            <w:r w:rsidRPr="007B7240">
              <w:rPr>
                <w:b/>
                <w:bCs/>
              </w:rPr>
              <w:t>Logisztikai mérnöki (levelező)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CC8C1" w14:textId="77777777" w:rsidR="007B7240" w:rsidRPr="007B7240" w:rsidRDefault="007B7240" w:rsidP="007B7240">
            <w:r w:rsidRPr="007B7240">
              <w:t>GE-BSL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E8BEC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EAC796" w14:textId="77777777" w:rsidR="007B7240" w:rsidRPr="007B7240" w:rsidRDefault="007B7240" w:rsidP="007B7240">
            <w:r w:rsidRPr="007B7240">
              <w:t>Szolgáltatási folyamatmérnök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779DF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6B0B1236" w14:textId="77777777" w:rsidR="007B7240" w:rsidRPr="007B7240" w:rsidRDefault="007B7240" w:rsidP="007B7240"/>
        </w:tc>
      </w:tr>
      <w:tr w:rsidR="007B7240" w:rsidRPr="007B7240" w14:paraId="7D9FAAE4" w14:textId="77777777" w:rsidTr="007B7240">
        <w:trPr>
          <w:trHeight w:val="31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031E2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669E4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931E9" w14:textId="77777777" w:rsidR="007B7240" w:rsidRPr="007B7240" w:rsidRDefault="007B7240" w:rsidP="007B7240"/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9C8891" w14:textId="77777777" w:rsidR="007B7240" w:rsidRPr="007B7240" w:rsidRDefault="007B7240" w:rsidP="007B7240">
            <w:r w:rsidRPr="007B7240">
              <w:t>Termelési folyamatmérnök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0031C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26F41A3F" w14:textId="77777777" w:rsidR="007B7240" w:rsidRPr="007B7240" w:rsidRDefault="007B7240" w:rsidP="007B7240"/>
        </w:tc>
      </w:tr>
      <w:tr w:rsidR="007B7240" w:rsidRPr="007B7240" w14:paraId="58562255" w14:textId="77777777" w:rsidTr="007B7240">
        <w:trPr>
          <w:trHeight w:val="300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BDC05" w14:textId="77777777" w:rsidR="007B7240" w:rsidRPr="007B7240" w:rsidRDefault="007B7240" w:rsidP="007B7240">
            <w:r w:rsidRPr="007B7240">
              <w:rPr>
                <w:b/>
                <w:bCs/>
              </w:rPr>
              <w:t>Villamosmérnöki (nappali)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49AEF" w14:textId="77777777" w:rsidR="007B7240" w:rsidRPr="007B7240" w:rsidRDefault="007B7240" w:rsidP="007B7240">
            <w:r w:rsidRPr="007B7240">
              <w:t>GE-BV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8AB0D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6DE9A" w14:textId="77777777" w:rsidR="007B7240" w:rsidRPr="007B7240" w:rsidRDefault="007B7240" w:rsidP="007B7240">
            <w:r w:rsidRPr="007B7240">
              <w:t>Ipari automatizálás és kommunikáció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67B5C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146741DB" w14:textId="77777777" w:rsidR="007B7240" w:rsidRPr="007B7240" w:rsidRDefault="007B7240" w:rsidP="007B7240"/>
        </w:tc>
      </w:tr>
      <w:tr w:rsidR="007B7240" w:rsidRPr="007B7240" w14:paraId="55E14A34" w14:textId="77777777" w:rsidTr="007B7240">
        <w:trPr>
          <w:trHeight w:val="300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0046C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69282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F2EA9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DF465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1588DA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122FFBF3" w14:textId="77777777" w:rsidR="007B7240" w:rsidRPr="007B7240" w:rsidRDefault="007B7240" w:rsidP="007B7240"/>
        </w:tc>
      </w:tr>
      <w:tr w:rsidR="007B7240" w:rsidRPr="007B7240" w14:paraId="441EB142" w14:textId="77777777" w:rsidTr="007B7240">
        <w:trPr>
          <w:trHeight w:val="31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89E2F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93D1F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DC79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904DF" w14:textId="77777777" w:rsidR="007B7240" w:rsidRPr="007B7240" w:rsidRDefault="007B7240" w:rsidP="007B7240">
            <w:r w:rsidRPr="007B7240">
              <w:t>Villamosenergetika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C9C9A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4D40A59F" w14:textId="77777777" w:rsidR="007B7240" w:rsidRPr="007B7240" w:rsidRDefault="007B7240" w:rsidP="007B7240"/>
        </w:tc>
      </w:tr>
      <w:tr w:rsidR="007B7240" w:rsidRPr="007B7240" w14:paraId="5CA3E7E4" w14:textId="77777777" w:rsidTr="007B7240">
        <w:trPr>
          <w:trHeight w:val="300"/>
        </w:trPr>
        <w:tc>
          <w:tcPr>
            <w:tcW w:w="3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30B6A" w14:textId="77777777" w:rsidR="007B7240" w:rsidRPr="007B7240" w:rsidRDefault="007B7240" w:rsidP="007B7240">
            <w:r w:rsidRPr="007B7240">
              <w:rPr>
                <w:b/>
                <w:bCs/>
              </w:rPr>
              <w:t>Villamosmérnöki (levelező)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9C491" w14:textId="77777777" w:rsidR="007B7240" w:rsidRPr="007B7240" w:rsidRDefault="007B7240" w:rsidP="007B7240">
            <w:r w:rsidRPr="007B7240">
              <w:t>GE-BVL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6A719" w14:textId="77777777" w:rsidR="007B7240" w:rsidRPr="007B7240" w:rsidRDefault="007B7240" w:rsidP="007B7240">
            <w:r w:rsidRPr="007B7240">
              <w:t>2022/2023. tanévtől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53B4F" w14:textId="77777777" w:rsidR="007B7240" w:rsidRPr="007B7240" w:rsidRDefault="007B7240" w:rsidP="007B7240">
            <w:r w:rsidRPr="007B7240">
              <w:t>Ipari automatizálás és kommunikáció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0F547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08DE8BC0" w14:textId="77777777" w:rsidR="007B7240" w:rsidRPr="007B7240" w:rsidRDefault="007B7240" w:rsidP="007B7240"/>
        </w:tc>
      </w:tr>
      <w:tr w:rsidR="007B7240" w:rsidRPr="007B7240" w14:paraId="08A42EEE" w14:textId="77777777" w:rsidTr="007B7240">
        <w:trPr>
          <w:trHeight w:val="300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F6F0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51840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01888" w14:textId="77777777" w:rsidR="007B7240" w:rsidRPr="007B7240" w:rsidRDefault="007B7240" w:rsidP="007B7240"/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9E59C" w14:textId="77777777" w:rsidR="007B7240" w:rsidRPr="007B7240" w:rsidRDefault="007B7240" w:rsidP="007B7240"/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A6118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4FFBC43D" w14:textId="77777777" w:rsidR="007B7240" w:rsidRPr="007B7240" w:rsidRDefault="007B7240" w:rsidP="007B7240"/>
        </w:tc>
      </w:tr>
      <w:tr w:rsidR="007B7240" w:rsidRPr="007B7240" w14:paraId="26E92F86" w14:textId="77777777" w:rsidTr="007B7240">
        <w:trPr>
          <w:trHeight w:val="315"/>
        </w:trPr>
        <w:tc>
          <w:tcPr>
            <w:tcW w:w="3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20FA" w14:textId="77777777" w:rsidR="007B7240" w:rsidRPr="007B7240" w:rsidRDefault="007B7240" w:rsidP="007B7240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2D95A" w14:textId="77777777" w:rsidR="007B7240" w:rsidRPr="007B7240" w:rsidRDefault="007B7240" w:rsidP="007B7240"/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95D49" w14:textId="77777777" w:rsidR="007B7240" w:rsidRPr="007B7240" w:rsidRDefault="007B7240" w:rsidP="007B7240"/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CA2A4" w14:textId="77777777" w:rsidR="007B7240" w:rsidRPr="007B7240" w:rsidRDefault="007B7240" w:rsidP="007B7240">
            <w:r w:rsidRPr="007B7240">
              <w:t>Villamosenergetika</w:t>
            </w:r>
          </w:p>
        </w:tc>
        <w:tc>
          <w:tcPr>
            <w:tcW w:w="8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867C9" w14:textId="77777777" w:rsidR="007B7240" w:rsidRPr="007B7240" w:rsidRDefault="007B7240" w:rsidP="007B7240"/>
        </w:tc>
        <w:tc>
          <w:tcPr>
            <w:tcW w:w="6" w:type="dxa"/>
            <w:vAlign w:val="center"/>
            <w:hideMark/>
          </w:tcPr>
          <w:p w14:paraId="1E726DC0" w14:textId="77777777" w:rsidR="007B7240" w:rsidRPr="007B7240" w:rsidRDefault="007B7240" w:rsidP="007B7240"/>
        </w:tc>
      </w:tr>
    </w:tbl>
    <w:p w14:paraId="5AC4C227" w14:textId="77777777" w:rsidR="001E7A67" w:rsidRDefault="001E7A67" w:rsidP="007B7240"/>
    <w:sectPr w:rsidR="001E7A67" w:rsidSect="007B7240">
      <w:pgSz w:w="11906" w:h="16838"/>
      <w:pgMar w:top="454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40"/>
    <w:rsid w:val="001E7A67"/>
    <w:rsid w:val="007B7240"/>
    <w:rsid w:val="00A23754"/>
    <w:rsid w:val="00DC7241"/>
    <w:rsid w:val="00F6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EA2E"/>
  <w15:chartTrackingRefBased/>
  <w15:docId w15:val="{A19FA0F2-2D96-4501-8D35-0900FC2F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B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7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7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7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7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72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2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72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72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72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72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7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72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72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72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7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72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7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1385</Characters>
  <Application>Microsoft Office Word</Application>
  <DocSecurity>0</DocSecurity>
  <Lines>11</Lines>
  <Paragraphs>3</Paragraphs>
  <ScaleCrop>false</ScaleCrop>
  <Company>University of Miskolc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Zsuzsa</dc:creator>
  <cp:keywords/>
  <dc:description/>
  <cp:lastModifiedBy>Molnár Zsuzsa</cp:lastModifiedBy>
  <cp:revision>1</cp:revision>
  <dcterms:created xsi:type="dcterms:W3CDTF">2026-07-15T09:57:00Z</dcterms:created>
  <dcterms:modified xsi:type="dcterms:W3CDTF">2026-07-15T10:02:00Z</dcterms:modified>
</cp:coreProperties>
</file>